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06889D6F" w:rsidR="00454E83" w:rsidRDefault="00C911FB" w:rsidP="00D855CA">
      <w:pPr>
        <w:spacing w:after="0" w:line="360" w:lineRule="auto"/>
        <w:jc w:val="right"/>
      </w:pPr>
      <w:r>
        <w:t>Comodoro Rivadavia</w:t>
      </w:r>
      <w:proofErr w:type="gramStart"/>
      <w:r>
        <w:t>;  …</w:t>
      </w:r>
      <w:proofErr w:type="gramEnd"/>
      <w:r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86637">
        <w:t>2</w:t>
      </w:r>
    </w:p>
    <w:p w14:paraId="441FE068" w14:textId="77777777" w:rsidR="00D855CA" w:rsidRDefault="00D855CA" w:rsidP="00012BFE">
      <w:pPr>
        <w:spacing w:after="0" w:line="240" w:lineRule="auto"/>
      </w:pPr>
      <w:r>
        <w:t>DIRECTOR GENERAL</w:t>
      </w:r>
    </w:p>
    <w:p w14:paraId="15F0D46B" w14:textId="77777777" w:rsidR="00D855CA" w:rsidRDefault="00D855CA" w:rsidP="00012BFE">
      <w:pPr>
        <w:spacing w:after="0" w:line="240" w:lineRule="auto"/>
      </w:pPr>
      <w:r>
        <w:t>COMARCA SENGUER SAN JORGE</w:t>
      </w:r>
    </w:p>
    <w:p w14:paraId="5311D028" w14:textId="77777777" w:rsidR="00D855CA" w:rsidRDefault="00D855CA" w:rsidP="00012BFE">
      <w:pPr>
        <w:spacing w:after="0" w:line="240" w:lineRule="auto"/>
      </w:pPr>
      <w:r>
        <w:t>SR. ROBERTO JURE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633CB076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</w:t>
      </w:r>
      <w:r w:rsidR="002A24EF">
        <w:t>107</w:t>
      </w:r>
      <w:r>
        <w:t>/</w:t>
      </w:r>
      <w:r w:rsidR="002A24EF">
        <w:t>17</w:t>
      </w:r>
      <w:r>
        <w:t xml:space="preserve"> </w:t>
      </w:r>
      <w:proofErr w:type="spellStart"/>
      <w:r>
        <w:t>MAyCDS</w:t>
      </w:r>
      <w:proofErr w:type="spellEnd"/>
      <w:r>
        <w:t xml:space="preserve"> – </w:t>
      </w:r>
      <w:r w:rsidR="002A24EF">
        <w:t>EA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1AC9C338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</w:t>
      </w:r>
      <w:r w:rsidR="00D50B8E" w:rsidRPr="00D50B8E">
        <w:rPr>
          <w:b/>
        </w:rPr>
        <w:t>renovación</w:t>
      </w:r>
      <w:r w:rsidR="00D50B8E">
        <w:t xml:space="preserve"> </w:t>
      </w:r>
      <w:r>
        <w:t xml:space="preserve">de la empresa………………………………………..CUIT N°…………………………, en el REGISTRO PROVINCIAL DE </w:t>
      </w:r>
      <w:r w:rsidR="002A24EF">
        <w:t>VENDEDORES DE ACUMULADORES ELÉCTRICOS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  <w:bookmarkStart w:id="0" w:name="_GoBack"/>
      <w:bookmarkEnd w:id="0"/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8"/>
    <w:rsid w:val="00012BFE"/>
    <w:rsid w:val="0027026C"/>
    <w:rsid w:val="002A24EF"/>
    <w:rsid w:val="00374109"/>
    <w:rsid w:val="00454E83"/>
    <w:rsid w:val="00736390"/>
    <w:rsid w:val="00786637"/>
    <w:rsid w:val="00AF6D69"/>
    <w:rsid w:val="00C911FB"/>
    <w:rsid w:val="00CE5ED8"/>
    <w:rsid w:val="00D11740"/>
    <w:rsid w:val="00D50B8E"/>
    <w:rsid w:val="00D73112"/>
    <w:rsid w:val="00D855CA"/>
    <w:rsid w:val="00EE3B8C"/>
    <w:rsid w:val="00F4676F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MAJO</cp:lastModifiedBy>
  <cp:revision>3</cp:revision>
  <dcterms:created xsi:type="dcterms:W3CDTF">2022-04-11T16:10:00Z</dcterms:created>
  <dcterms:modified xsi:type="dcterms:W3CDTF">2022-04-11T16:10:00Z</dcterms:modified>
</cp:coreProperties>
</file>